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410D2" w:rsidRPr="002848CC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410D2" w:rsidRPr="002848CC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5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/gw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1l/g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5N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lh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Z5N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410D2" w:rsidRPr="002848CC" w:rsidRDefault="008410D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8410D2" w:rsidRPr="007E437D" w:rsidRDefault="008410D2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7E437D">
        <w:rPr>
          <w:sz w:val="28"/>
          <w:szCs w:val="28"/>
          <w:highlight w:val="yellow"/>
        </w:rPr>
        <w:t>GVHD Kiều Trung Tín</w:t>
      </w:r>
      <w:r w:rsidRPr="007E437D">
        <w:rPr>
          <w:sz w:val="28"/>
          <w:szCs w:val="28"/>
          <w:highlight w:val="yellow"/>
        </w:rPr>
        <w:tab/>
      </w:r>
      <w:r w:rsidRPr="007E437D">
        <w:rPr>
          <w:sz w:val="28"/>
          <w:szCs w:val="28"/>
          <w:highlight w:val="yellow"/>
        </w:rPr>
        <w:tab/>
        <w:t>:  0776 148 847</w:t>
      </w:r>
    </w:p>
    <w:p w:rsidR="008410D2" w:rsidRPr="002848CC" w:rsidRDefault="008410D2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8410D2" w:rsidRPr="002848CC" w:rsidRDefault="008410D2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8410D2" w:rsidRPr="00F937B6" w:rsidRDefault="008410D2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F937B6">
        <w:rPr>
          <w:b/>
          <w:noProof/>
          <w:sz w:val="28"/>
          <w:szCs w:val="28"/>
        </w:rPr>
        <w:t>CÔNG TY TNHH PHÁT TRIỂN CÔNG NGHỆ PHÚC AN</w:t>
      </w:r>
    </w:p>
    <w:p w:rsidR="008410D2" w:rsidRPr="002848CC" w:rsidRDefault="008410D2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84 Chế Lan Viên, Phường Tây Thạnh, Quận Tân Phú, TP.HCM</w:t>
      </w:r>
    </w:p>
    <w:p w:rsidR="008410D2" w:rsidRPr="002848CC" w:rsidRDefault="008410D2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Chị Thái Nhu (0902790975)</w:t>
      </w:r>
    </w:p>
    <w:tbl>
      <w:tblPr>
        <w:tblW w:w="1459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8410D2" w:rsidRPr="002848CC" w:rsidTr="00766A4B">
        <w:trPr>
          <w:tblHeader/>
        </w:trPr>
        <w:tc>
          <w:tcPr>
            <w:tcW w:w="709" w:type="dxa"/>
            <w:vAlign w:val="center"/>
          </w:tcPr>
          <w:p w:rsidR="008410D2" w:rsidRPr="001B0E28" w:rsidRDefault="008410D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8410D2" w:rsidRPr="001B0E28" w:rsidRDefault="008410D2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8410D2" w:rsidRPr="002848CC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937B6" w:rsidRPr="002848CC" w:rsidTr="00766A4B">
        <w:trPr>
          <w:trHeight w:val="577"/>
        </w:trPr>
        <w:tc>
          <w:tcPr>
            <w:tcW w:w="709" w:type="dxa"/>
            <w:vAlign w:val="center"/>
          </w:tcPr>
          <w:p w:rsidR="00F937B6" w:rsidRPr="006F74F9" w:rsidRDefault="00F937B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937B6" w:rsidRPr="00F937B6" w:rsidRDefault="00F937B6">
            <w:pPr>
              <w:rPr>
                <w:color w:val="000000"/>
                <w:sz w:val="26"/>
                <w:szCs w:val="26"/>
              </w:rPr>
            </w:pPr>
            <w:r w:rsidRPr="00F937B6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937B6" w:rsidRPr="00766A4B" w:rsidRDefault="00F937B6">
            <w:pPr>
              <w:rPr>
                <w:b/>
                <w:color w:val="000000"/>
                <w:sz w:val="26"/>
                <w:szCs w:val="26"/>
              </w:rPr>
            </w:pPr>
            <w:r w:rsidRPr="00766A4B">
              <w:rPr>
                <w:b/>
                <w:color w:val="000000"/>
                <w:sz w:val="26"/>
                <w:szCs w:val="26"/>
              </w:rPr>
              <w:t>Thắng</w:t>
            </w:r>
          </w:p>
        </w:tc>
        <w:tc>
          <w:tcPr>
            <w:tcW w:w="1686" w:type="dxa"/>
            <w:vAlign w:val="center"/>
          </w:tcPr>
          <w:p w:rsidR="00F937B6" w:rsidRPr="00F937B6" w:rsidRDefault="00F937B6" w:rsidP="006B41DB">
            <w:pPr>
              <w:jc w:val="center"/>
              <w:rPr>
                <w:color w:val="000000"/>
                <w:sz w:val="26"/>
                <w:szCs w:val="26"/>
              </w:rPr>
            </w:pPr>
            <w:r w:rsidRPr="00F937B6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F937B6" w:rsidRPr="00F937B6" w:rsidRDefault="00F937B6" w:rsidP="006B41DB">
            <w:pPr>
              <w:jc w:val="center"/>
              <w:rPr>
                <w:color w:val="000000"/>
                <w:sz w:val="26"/>
                <w:szCs w:val="26"/>
              </w:rPr>
            </w:pPr>
            <w:r w:rsidRPr="00F937B6">
              <w:rPr>
                <w:color w:val="000000"/>
                <w:sz w:val="26"/>
                <w:szCs w:val="26"/>
              </w:rPr>
              <w:t>0961526973</w:t>
            </w:r>
          </w:p>
        </w:tc>
        <w:tc>
          <w:tcPr>
            <w:tcW w:w="5811" w:type="dxa"/>
            <w:vAlign w:val="center"/>
          </w:tcPr>
          <w:p w:rsidR="00F937B6" w:rsidRPr="00F937B6" w:rsidRDefault="00F937B6">
            <w:pPr>
              <w:rPr>
                <w:color w:val="000000"/>
                <w:sz w:val="26"/>
                <w:szCs w:val="26"/>
              </w:rPr>
            </w:pPr>
            <w:r w:rsidRPr="00F937B6">
              <w:rPr>
                <w:color w:val="000000"/>
                <w:sz w:val="26"/>
                <w:szCs w:val="26"/>
              </w:rPr>
              <w:t>Làng Kop, Xã Kongang, Huyện Đăk Đoa, Tỉnh Gia Lai</w:t>
            </w:r>
          </w:p>
        </w:tc>
        <w:tc>
          <w:tcPr>
            <w:tcW w:w="1275" w:type="dxa"/>
            <w:vAlign w:val="center"/>
          </w:tcPr>
          <w:p w:rsidR="00F937B6" w:rsidRPr="006F74F9" w:rsidRDefault="00F937B6">
            <w:pPr>
              <w:spacing w:before="60" w:after="60"/>
              <w:jc w:val="center"/>
            </w:pPr>
          </w:p>
        </w:tc>
      </w:tr>
    </w:tbl>
    <w:p w:rsidR="008410D2" w:rsidRPr="002848CC" w:rsidRDefault="008410D2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8410D2" w:rsidRPr="002848CC">
        <w:trPr>
          <w:trHeight w:val="2240"/>
        </w:trPr>
        <w:tc>
          <w:tcPr>
            <w:tcW w:w="5011" w:type="dxa"/>
          </w:tcPr>
          <w:p w:rsidR="008410D2" w:rsidRPr="008D3971" w:rsidRDefault="008410D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Default="008410D2">
            <w:pPr>
              <w:rPr>
                <w:b/>
                <w:sz w:val="26"/>
                <w:szCs w:val="26"/>
              </w:rPr>
            </w:pPr>
          </w:p>
          <w:p w:rsidR="008410D2" w:rsidRPr="00664662" w:rsidRDefault="008410D2">
            <w:pPr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8410D2" w:rsidRPr="0053779A" w:rsidRDefault="008410D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410D2" w:rsidRPr="002848CC" w:rsidRDefault="008410D2">
            <w:pPr>
              <w:rPr>
                <w:b/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8410D2" w:rsidRPr="002848CC" w:rsidRDefault="008410D2">
      <w:pPr>
        <w:sectPr w:rsidR="008410D2" w:rsidRPr="002848CC" w:rsidSect="00F93C9C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8410D2" w:rsidRDefault="008410D2" w:rsidP="00CF7963">
      <w:pPr>
        <w:sectPr w:rsidR="008410D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410D2" w:rsidRPr="002848CC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410D2" w:rsidRPr="002848CC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tN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H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N/K02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4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+W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W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SQ+W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410D2" w:rsidRPr="002848CC" w:rsidRDefault="008410D2" w:rsidP="00D344B9">
      <w:pPr>
        <w:numPr>
          <w:ilvl w:val="0"/>
          <w:numId w:val="1"/>
        </w:numPr>
        <w:spacing w:before="10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8410D2" w:rsidRPr="007E437D" w:rsidRDefault="008410D2" w:rsidP="00D344B9">
      <w:pPr>
        <w:numPr>
          <w:ilvl w:val="0"/>
          <w:numId w:val="1"/>
        </w:numPr>
        <w:spacing w:before="100"/>
        <w:ind w:firstLine="1341"/>
        <w:jc w:val="both"/>
        <w:rPr>
          <w:sz w:val="28"/>
          <w:szCs w:val="28"/>
          <w:highlight w:val="yellow"/>
        </w:rPr>
      </w:pPr>
      <w:r w:rsidRPr="007E437D">
        <w:rPr>
          <w:sz w:val="28"/>
          <w:szCs w:val="28"/>
          <w:highlight w:val="yellow"/>
        </w:rPr>
        <w:t>GVHD Kiều Trung Tín</w:t>
      </w:r>
      <w:r w:rsidRPr="007E437D">
        <w:rPr>
          <w:sz w:val="28"/>
          <w:szCs w:val="28"/>
          <w:highlight w:val="yellow"/>
        </w:rPr>
        <w:tab/>
      </w:r>
      <w:r w:rsidRPr="007E437D">
        <w:rPr>
          <w:sz w:val="28"/>
          <w:szCs w:val="28"/>
          <w:highlight w:val="yellow"/>
        </w:rPr>
        <w:tab/>
        <w:t>:  0776 148 847</w:t>
      </w:r>
    </w:p>
    <w:p w:rsidR="008410D2" w:rsidRPr="002848CC" w:rsidRDefault="008410D2" w:rsidP="00D344B9">
      <w:pPr>
        <w:spacing w:before="10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8410D2" w:rsidRPr="002848CC" w:rsidRDefault="008410D2" w:rsidP="00D344B9">
      <w:pPr>
        <w:tabs>
          <w:tab w:val="left" w:pos="4395"/>
        </w:tabs>
        <w:spacing w:before="10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8410D2" w:rsidRPr="006D6C82" w:rsidRDefault="008410D2" w:rsidP="00D344B9">
      <w:pPr>
        <w:tabs>
          <w:tab w:val="left" w:pos="4395"/>
        </w:tabs>
        <w:spacing w:before="10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6D6C82">
        <w:rPr>
          <w:b/>
          <w:noProof/>
          <w:sz w:val="28"/>
          <w:szCs w:val="28"/>
        </w:rPr>
        <w:t>CÔNG TY AUTO GIA ĐÌNH VIỆT</w:t>
      </w:r>
    </w:p>
    <w:p w:rsidR="008410D2" w:rsidRPr="002848CC" w:rsidRDefault="008410D2" w:rsidP="00D344B9">
      <w:pPr>
        <w:tabs>
          <w:tab w:val="left" w:pos="4395"/>
        </w:tabs>
        <w:spacing w:before="10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D344B9" w:rsidRPr="00903A14">
        <w:rPr>
          <w:noProof/>
          <w:sz w:val="28"/>
          <w:szCs w:val="28"/>
        </w:rPr>
        <w:t>20 Cộng Hòa, Phường 12, Quận Tân Bình, TP.HCM</w:t>
      </w:r>
    </w:p>
    <w:p w:rsidR="00D344B9" w:rsidRDefault="008410D2" w:rsidP="00D344B9">
      <w:pPr>
        <w:spacing w:before="100"/>
        <w:ind w:firstLine="2160"/>
        <w:jc w:val="both"/>
        <w:rPr>
          <w:noProof/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D344B9" w:rsidRPr="00903A14">
        <w:rPr>
          <w:noProof/>
          <w:sz w:val="28"/>
          <w:szCs w:val="28"/>
        </w:rPr>
        <w:t>Anh Nhật (0929333354)</w:t>
      </w:r>
    </w:p>
    <w:p w:rsidR="00D344B9" w:rsidRPr="002848CC" w:rsidRDefault="00D344B9" w:rsidP="00D344B9">
      <w:pPr>
        <w:spacing w:before="60"/>
        <w:ind w:firstLine="2160"/>
        <w:jc w:val="both"/>
        <w:rPr>
          <w:sz w:val="28"/>
          <w:szCs w:val="28"/>
        </w:rPr>
      </w:pPr>
    </w:p>
    <w:tbl>
      <w:tblPr>
        <w:tblW w:w="1431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528"/>
        <w:gridCol w:w="1275"/>
      </w:tblGrid>
      <w:tr w:rsidR="008410D2" w:rsidRPr="002848CC" w:rsidTr="006D6C82">
        <w:trPr>
          <w:tblHeader/>
        </w:trPr>
        <w:tc>
          <w:tcPr>
            <w:tcW w:w="709" w:type="dxa"/>
            <w:vAlign w:val="center"/>
          </w:tcPr>
          <w:p w:rsidR="008410D2" w:rsidRPr="001B0E28" w:rsidRDefault="008410D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528" w:type="dxa"/>
            <w:vAlign w:val="center"/>
          </w:tcPr>
          <w:p w:rsidR="008410D2" w:rsidRPr="001B0E28" w:rsidRDefault="008410D2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8410D2" w:rsidRPr="002848CC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6D6C82" w:rsidRPr="002848CC" w:rsidTr="00D344B9">
        <w:trPr>
          <w:trHeight w:val="719"/>
        </w:trPr>
        <w:tc>
          <w:tcPr>
            <w:tcW w:w="709" w:type="dxa"/>
            <w:vAlign w:val="center"/>
          </w:tcPr>
          <w:p w:rsidR="006D6C82" w:rsidRPr="006F74F9" w:rsidRDefault="006D6C82" w:rsidP="001E6A25">
            <w:pPr>
              <w:numPr>
                <w:ilvl w:val="0"/>
                <w:numId w:val="5"/>
              </w:numPr>
              <w:spacing w:before="60" w:after="60" w:line="276" w:lineRule="auto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Nguyễn Tuấn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6D6C82">
              <w:rPr>
                <w:b/>
                <w:color w:val="000000"/>
                <w:sz w:val="26"/>
                <w:szCs w:val="26"/>
              </w:rPr>
              <w:t>Anh</w:t>
            </w:r>
          </w:p>
        </w:tc>
        <w:tc>
          <w:tcPr>
            <w:tcW w:w="1686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0359075801</w:t>
            </w:r>
          </w:p>
        </w:tc>
        <w:tc>
          <w:tcPr>
            <w:tcW w:w="5528" w:type="dxa"/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68 Tây Sơn, Phường 2, TP. Bảo Lộc, Tỉnh Lâm Đồng</w:t>
            </w:r>
          </w:p>
        </w:tc>
        <w:tc>
          <w:tcPr>
            <w:tcW w:w="1275" w:type="dxa"/>
            <w:vAlign w:val="center"/>
          </w:tcPr>
          <w:p w:rsidR="006D6C82" w:rsidRPr="006F74F9" w:rsidRDefault="006D6C82" w:rsidP="00D344B9">
            <w:pPr>
              <w:spacing w:before="60" w:after="60" w:line="276" w:lineRule="auto"/>
              <w:jc w:val="center"/>
            </w:pPr>
          </w:p>
        </w:tc>
      </w:tr>
      <w:tr w:rsidR="006D6C82" w:rsidRPr="002848CC" w:rsidTr="006D6C82">
        <w:trPr>
          <w:trHeight w:val="286"/>
        </w:trPr>
        <w:tc>
          <w:tcPr>
            <w:tcW w:w="709" w:type="dxa"/>
            <w:vAlign w:val="center"/>
          </w:tcPr>
          <w:p w:rsidR="006D6C82" w:rsidRPr="006F74F9" w:rsidRDefault="006D6C82" w:rsidP="001E6A25">
            <w:pPr>
              <w:numPr>
                <w:ilvl w:val="0"/>
                <w:numId w:val="5"/>
              </w:numPr>
              <w:spacing w:before="60" w:after="60" w:line="276" w:lineRule="auto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Nguyễn Phi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6D6C82">
              <w:rPr>
                <w:b/>
                <w:color w:val="000000"/>
                <w:sz w:val="26"/>
                <w:szCs w:val="26"/>
              </w:rPr>
              <w:t>Âu</w:t>
            </w:r>
          </w:p>
        </w:tc>
        <w:tc>
          <w:tcPr>
            <w:tcW w:w="1686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0386286756</w:t>
            </w:r>
          </w:p>
        </w:tc>
        <w:tc>
          <w:tcPr>
            <w:tcW w:w="5528" w:type="dxa"/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Xóm 3, Thôn Tân Diêm, Xã Phổ Thạnh, Huyện Đức Phổ, Tỉnh Quảng Ngãi</w:t>
            </w:r>
          </w:p>
        </w:tc>
        <w:tc>
          <w:tcPr>
            <w:tcW w:w="1275" w:type="dxa"/>
            <w:vAlign w:val="center"/>
          </w:tcPr>
          <w:p w:rsidR="006D6C82" w:rsidRPr="006F74F9" w:rsidRDefault="006D6C82" w:rsidP="00D344B9">
            <w:pPr>
              <w:spacing w:before="60" w:after="60" w:line="276" w:lineRule="auto"/>
              <w:jc w:val="center"/>
            </w:pPr>
          </w:p>
        </w:tc>
      </w:tr>
      <w:tr w:rsidR="006D6C82" w:rsidRPr="002848CC" w:rsidTr="006D6C82">
        <w:trPr>
          <w:trHeight w:val="286"/>
        </w:trPr>
        <w:tc>
          <w:tcPr>
            <w:tcW w:w="709" w:type="dxa"/>
            <w:vAlign w:val="center"/>
          </w:tcPr>
          <w:p w:rsidR="006D6C82" w:rsidRPr="006F74F9" w:rsidRDefault="006D6C82" w:rsidP="001E6A25">
            <w:pPr>
              <w:numPr>
                <w:ilvl w:val="0"/>
                <w:numId w:val="5"/>
              </w:numPr>
              <w:spacing w:before="60" w:after="60" w:line="276" w:lineRule="auto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Đặng Quang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6D6C82">
              <w:rPr>
                <w:b/>
                <w:color w:val="000000"/>
                <w:sz w:val="26"/>
                <w:szCs w:val="26"/>
              </w:rPr>
              <w:t>Huy</w:t>
            </w:r>
          </w:p>
        </w:tc>
        <w:tc>
          <w:tcPr>
            <w:tcW w:w="1686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0329246786</w:t>
            </w:r>
          </w:p>
        </w:tc>
        <w:tc>
          <w:tcPr>
            <w:tcW w:w="5528" w:type="dxa"/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Xóm 23, Thôn Vĩnh An, Xã Phổ Khánh, Huyện Đức Phổ, Tỉnh Quảng Ngãi</w:t>
            </w:r>
          </w:p>
        </w:tc>
        <w:tc>
          <w:tcPr>
            <w:tcW w:w="1275" w:type="dxa"/>
            <w:vAlign w:val="center"/>
          </w:tcPr>
          <w:p w:rsidR="006D6C82" w:rsidRPr="006F74F9" w:rsidRDefault="006D6C82" w:rsidP="00D344B9">
            <w:pPr>
              <w:spacing w:before="60" w:after="60" w:line="276" w:lineRule="auto"/>
              <w:jc w:val="center"/>
            </w:pPr>
          </w:p>
        </w:tc>
      </w:tr>
      <w:tr w:rsidR="006D6C82" w:rsidRPr="002848CC" w:rsidTr="006D6C82">
        <w:trPr>
          <w:trHeight w:val="286"/>
        </w:trPr>
        <w:tc>
          <w:tcPr>
            <w:tcW w:w="709" w:type="dxa"/>
            <w:vAlign w:val="center"/>
          </w:tcPr>
          <w:p w:rsidR="006D6C82" w:rsidRPr="006F74F9" w:rsidRDefault="006D6C82" w:rsidP="001E6A25">
            <w:pPr>
              <w:numPr>
                <w:ilvl w:val="0"/>
                <w:numId w:val="5"/>
              </w:numPr>
              <w:spacing w:before="60" w:after="60" w:line="276" w:lineRule="auto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Trương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6D6C82">
              <w:rPr>
                <w:b/>
                <w:color w:val="000000"/>
                <w:sz w:val="26"/>
                <w:szCs w:val="26"/>
              </w:rPr>
              <w:t>Bình</w:t>
            </w:r>
          </w:p>
        </w:tc>
        <w:tc>
          <w:tcPr>
            <w:tcW w:w="1686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0332170121</w:t>
            </w:r>
          </w:p>
        </w:tc>
        <w:tc>
          <w:tcPr>
            <w:tcW w:w="5528" w:type="dxa"/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Ấp Mỹ Hòa, Xã Mỹ Long, Thị xã Cai Lậy, Tỉnh Tiền Giang</w:t>
            </w:r>
          </w:p>
        </w:tc>
        <w:tc>
          <w:tcPr>
            <w:tcW w:w="1275" w:type="dxa"/>
            <w:vAlign w:val="center"/>
          </w:tcPr>
          <w:p w:rsidR="006D6C82" w:rsidRPr="006F74F9" w:rsidRDefault="006D6C82" w:rsidP="00D344B9">
            <w:pPr>
              <w:spacing w:before="60" w:after="60" w:line="276" w:lineRule="auto"/>
              <w:jc w:val="center"/>
            </w:pPr>
          </w:p>
        </w:tc>
      </w:tr>
      <w:tr w:rsidR="006D6C82" w:rsidRPr="002848CC" w:rsidTr="00D344B9">
        <w:trPr>
          <w:trHeight w:val="859"/>
        </w:trPr>
        <w:tc>
          <w:tcPr>
            <w:tcW w:w="709" w:type="dxa"/>
            <w:vAlign w:val="center"/>
          </w:tcPr>
          <w:p w:rsidR="006D6C82" w:rsidRPr="006F74F9" w:rsidRDefault="006D6C82" w:rsidP="001E6A25">
            <w:pPr>
              <w:numPr>
                <w:ilvl w:val="0"/>
                <w:numId w:val="5"/>
              </w:numPr>
              <w:spacing w:before="60" w:after="60" w:line="276" w:lineRule="auto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Trần Huy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6D6C82">
              <w:rPr>
                <w:b/>
                <w:color w:val="000000"/>
                <w:sz w:val="26"/>
                <w:szCs w:val="26"/>
              </w:rPr>
              <w:t>Giang</w:t>
            </w:r>
          </w:p>
        </w:tc>
        <w:tc>
          <w:tcPr>
            <w:tcW w:w="1686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0799991138</w:t>
            </w:r>
          </w:p>
        </w:tc>
        <w:tc>
          <w:tcPr>
            <w:tcW w:w="5528" w:type="dxa"/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118/8 Khóm 1, Phường 7, TP. Bạc Liêu, Tỉnh Bạc Liêu</w:t>
            </w:r>
          </w:p>
        </w:tc>
        <w:tc>
          <w:tcPr>
            <w:tcW w:w="1275" w:type="dxa"/>
            <w:vAlign w:val="center"/>
          </w:tcPr>
          <w:p w:rsidR="006D6C82" w:rsidRPr="006F74F9" w:rsidRDefault="006D6C82" w:rsidP="00D344B9">
            <w:pPr>
              <w:spacing w:before="60" w:after="60" w:line="276" w:lineRule="auto"/>
              <w:jc w:val="center"/>
            </w:pPr>
          </w:p>
        </w:tc>
      </w:tr>
      <w:tr w:rsidR="006D6C82" w:rsidRPr="002848CC" w:rsidTr="006D6C82">
        <w:trPr>
          <w:trHeight w:val="286"/>
        </w:trPr>
        <w:tc>
          <w:tcPr>
            <w:tcW w:w="709" w:type="dxa"/>
            <w:vAlign w:val="center"/>
          </w:tcPr>
          <w:p w:rsidR="006D6C82" w:rsidRPr="006F74F9" w:rsidRDefault="006D6C82" w:rsidP="001E6A25">
            <w:pPr>
              <w:numPr>
                <w:ilvl w:val="0"/>
                <w:numId w:val="5"/>
              </w:numPr>
              <w:spacing w:before="60" w:after="60" w:line="276" w:lineRule="auto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Hoàng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b/>
                <w:color w:val="000000"/>
                <w:sz w:val="26"/>
                <w:szCs w:val="26"/>
              </w:rPr>
            </w:pPr>
            <w:r w:rsidRPr="006D6C82">
              <w:rPr>
                <w:b/>
                <w:color w:val="000000"/>
                <w:sz w:val="26"/>
                <w:szCs w:val="26"/>
              </w:rPr>
              <w:t>Dân</w:t>
            </w:r>
          </w:p>
        </w:tc>
        <w:tc>
          <w:tcPr>
            <w:tcW w:w="1686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6D6C82" w:rsidRPr="006D6C82" w:rsidRDefault="006D6C82" w:rsidP="00D344B9">
            <w:pP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0586862170</w:t>
            </w:r>
          </w:p>
        </w:tc>
        <w:tc>
          <w:tcPr>
            <w:tcW w:w="5528" w:type="dxa"/>
            <w:vAlign w:val="center"/>
          </w:tcPr>
          <w:p w:rsidR="006D6C82" w:rsidRPr="006D6C82" w:rsidRDefault="006D6C82" w:rsidP="00D344B9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6D6C82">
              <w:rPr>
                <w:color w:val="000000"/>
                <w:sz w:val="26"/>
                <w:szCs w:val="26"/>
              </w:rPr>
              <w:t>Thôn 15, Xã Tân Hòa, Huyện Buôn Đôn, Tỉnh Đắk Lắk</w:t>
            </w:r>
          </w:p>
        </w:tc>
        <w:tc>
          <w:tcPr>
            <w:tcW w:w="1275" w:type="dxa"/>
            <w:vAlign w:val="center"/>
          </w:tcPr>
          <w:p w:rsidR="006D6C82" w:rsidRPr="006F74F9" w:rsidRDefault="006D6C82" w:rsidP="00D344B9">
            <w:pPr>
              <w:spacing w:before="60" w:after="60" w:line="276" w:lineRule="auto"/>
              <w:jc w:val="center"/>
            </w:pPr>
          </w:p>
        </w:tc>
      </w:tr>
    </w:tbl>
    <w:p w:rsidR="008410D2" w:rsidRPr="002848CC" w:rsidRDefault="008410D2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8410D2" w:rsidRPr="002848CC">
        <w:trPr>
          <w:trHeight w:val="2240"/>
        </w:trPr>
        <w:tc>
          <w:tcPr>
            <w:tcW w:w="5011" w:type="dxa"/>
          </w:tcPr>
          <w:p w:rsidR="008410D2" w:rsidRPr="008D3971" w:rsidRDefault="008410D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Default="008410D2">
            <w:pPr>
              <w:rPr>
                <w:b/>
                <w:sz w:val="26"/>
                <w:szCs w:val="26"/>
              </w:rPr>
            </w:pPr>
          </w:p>
          <w:p w:rsidR="008410D2" w:rsidRPr="00664662" w:rsidRDefault="008410D2">
            <w:pPr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8410D2" w:rsidRPr="0053779A" w:rsidRDefault="008410D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410D2" w:rsidRPr="002848CC" w:rsidRDefault="008410D2">
            <w:pPr>
              <w:rPr>
                <w:b/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8410D2" w:rsidRPr="002848CC" w:rsidRDefault="008410D2">
      <w:pPr>
        <w:sectPr w:rsidR="008410D2" w:rsidRPr="002848CC" w:rsidSect="00D344B9">
          <w:pgSz w:w="16838" w:h="11906" w:orient="landscape"/>
          <w:pgMar w:top="993" w:right="1358" w:bottom="1276" w:left="709" w:header="709" w:footer="709" w:gutter="0"/>
          <w:pgNumType w:start="1"/>
          <w:cols w:space="720"/>
          <w:docGrid w:linePitch="360"/>
        </w:sectPr>
      </w:pPr>
    </w:p>
    <w:p w:rsidR="008410D2" w:rsidRDefault="008410D2" w:rsidP="00CF7963">
      <w:pPr>
        <w:sectPr w:rsidR="008410D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410D2" w:rsidRPr="002848CC" w:rsidTr="00D344B9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410D2" w:rsidRPr="002848CC" w:rsidTr="00D344B9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0517E8C" wp14:editId="41709B86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T7c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15T7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80B3548" wp14:editId="0107B738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xKF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t8xK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410D2" w:rsidRPr="002848CC" w:rsidRDefault="008410D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8410D2" w:rsidRPr="007E437D" w:rsidRDefault="008410D2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7E437D">
        <w:rPr>
          <w:sz w:val="28"/>
          <w:szCs w:val="28"/>
          <w:highlight w:val="yellow"/>
        </w:rPr>
        <w:t>GVHD Kiều Trung Tín</w:t>
      </w:r>
      <w:r w:rsidRPr="007E437D">
        <w:rPr>
          <w:sz w:val="28"/>
          <w:szCs w:val="28"/>
          <w:highlight w:val="yellow"/>
        </w:rPr>
        <w:tab/>
      </w:r>
      <w:r w:rsidRPr="007E437D">
        <w:rPr>
          <w:sz w:val="28"/>
          <w:szCs w:val="28"/>
          <w:highlight w:val="yellow"/>
        </w:rPr>
        <w:tab/>
        <w:t>:  0776 148 847</w:t>
      </w:r>
    </w:p>
    <w:p w:rsidR="008410D2" w:rsidRPr="002848CC" w:rsidRDefault="008410D2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8410D2" w:rsidRPr="002848CC" w:rsidRDefault="008410D2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8410D2" w:rsidRDefault="008410D2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344B9">
        <w:rPr>
          <w:b/>
          <w:noProof/>
          <w:sz w:val="28"/>
          <w:szCs w:val="28"/>
        </w:rPr>
        <w:t>GARA Ô TÔ PHẠM VĂN</w:t>
      </w:r>
    </w:p>
    <w:p w:rsidR="008410D2" w:rsidRPr="002848CC" w:rsidRDefault="008410D2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479/8 Tổ 8, KP3, Phường Thạnh Lộc, Quận 12, TP.HCM</w:t>
      </w:r>
    </w:p>
    <w:p w:rsidR="008410D2" w:rsidRPr="002848CC" w:rsidRDefault="008410D2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Vĩnh (0909234241)</w:t>
      </w:r>
    </w:p>
    <w:tbl>
      <w:tblPr>
        <w:tblW w:w="1459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8410D2" w:rsidRPr="002848CC" w:rsidTr="0062439D">
        <w:trPr>
          <w:tblHeader/>
        </w:trPr>
        <w:tc>
          <w:tcPr>
            <w:tcW w:w="709" w:type="dxa"/>
            <w:vAlign w:val="center"/>
          </w:tcPr>
          <w:p w:rsidR="008410D2" w:rsidRPr="001B0E28" w:rsidRDefault="008410D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8410D2" w:rsidRPr="001B0E28" w:rsidRDefault="008410D2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8410D2" w:rsidRPr="002848CC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344B9" w:rsidRPr="002848CC" w:rsidTr="0062439D">
        <w:trPr>
          <w:trHeight w:val="577"/>
        </w:trPr>
        <w:tc>
          <w:tcPr>
            <w:tcW w:w="709" w:type="dxa"/>
            <w:vAlign w:val="center"/>
          </w:tcPr>
          <w:p w:rsidR="00D344B9" w:rsidRPr="006F74F9" w:rsidRDefault="00D344B9" w:rsidP="0062439D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Nguyễn Vĩnh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344B9" w:rsidRPr="0062439D" w:rsidRDefault="00D344B9">
            <w:pPr>
              <w:rPr>
                <w:b/>
                <w:color w:val="000000"/>
                <w:sz w:val="26"/>
                <w:szCs w:val="26"/>
              </w:rPr>
            </w:pPr>
            <w:r w:rsidRPr="0062439D">
              <w:rPr>
                <w:b/>
                <w:color w:val="000000"/>
                <w:sz w:val="26"/>
                <w:szCs w:val="26"/>
              </w:rPr>
              <w:t>Kỳ</w:t>
            </w:r>
          </w:p>
        </w:tc>
        <w:tc>
          <w:tcPr>
            <w:tcW w:w="1686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0382243718</w:t>
            </w:r>
          </w:p>
        </w:tc>
        <w:tc>
          <w:tcPr>
            <w:tcW w:w="5811" w:type="dxa"/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2962, An Qui, Đa Phước Hội, Mỏ Cày, Bến Tre</w:t>
            </w:r>
          </w:p>
        </w:tc>
        <w:tc>
          <w:tcPr>
            <w:tcW w:w="1275" w:type="dxa"/>
            <w:vAlign w:val="center"/>
          </w:tcPr>
          <w:p w:rsidR="00D344B9" w:rsidRPr="006F74F9" w:rsidRDefault="00D344B9">
            <w:pPr>
              <w:spacing w:before="60" w:after="60"/>
              <w:jc w:val="center"/>
            </w:pPr>
          </w:p>
        </w:tc>
      </w:tr>
      <w:tr w:rsidR="00D344B9" w:rsidRPr="002848CC" w:rsidTr="0062439D">
        <w:trPr>
          <w:trHeight w:val="286"/>
        </w:trPr>
        <w:tc>
          <w:tcPr>
            <w:tcW w:w="709" w:type="dxa"/>
            <w:vAlign w:val="center"/>
          </w:tcPr>
          <w:p w:rsidR="00D344B9" w:rsidRPr="006F74F9" w:rsidRDefault="00D344B9" w:rsidP="0062439D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Phạm Lê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344B9" w:rsidRPr="0062439D" w:rsidRDefault="00D344B9">
            <w:pPr>
              <w:rPr>
                <w:b/>
                <w:color w:val="000000"/>
                <w:sz w:val="26"/>
                <w:szCs w:val="26"/>
              </w:rPr>
            </w:pPr>
            <w:r w:rsidRPr="0062439D">
              <w:rPr>
                <w:b/>
                <w:color w:val="000000"/>
                <w:sz w:val="26"/>
                <w:szCs w:val="26"/>
              </w:rPr>
              <w:t>Ý</w:t>
            </w:r>
          </w:p>
        </w:tc>
        <w:tc>
          <w:tcPr>
            <w:tcW w:w="1686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0349289038</w:t>
            </w:r>
          </w:p>
        </w:tc>
        <w:tc>
          <w:tcPr>
            <w:tcW w:w="5811" w:type="dxa"/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Ấp Long Thành B, Xã Bàn Long, Huyện Châu Thành, Tỉnh Tiền Giang</w:t>
            </w:r>
          </w:p>
        </w:tc>
        <w:tc>
          <w:tcPr>
            <w:tcW w:w="1275" w:type="dxa"/>
            <w:vAlign w:val="center"/>
          </w:tcPr>
          <w:p w:rsidR="00D344B9" w:rsidRPr="006F74F9" w:rsidRDefault="00D344B9">
            <w:pPr>
              <w:spacing w:before="60" w:after="60"/>
              <w:jc w:val="center"/>
            </w:pPr>
          </w:p>
        </w:tc>
      </w:tr>
    </w:tbl>
    <w:p w:rsidR="008410D2" w:rsidRPr="002848CC" w:rsidRDefault="008410D2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8410D2" w:rsidRPr="002848CC">
        <w:trPr>
          <w:trHeight w:val="2240"/>
        </w:trPr>
        <w:tc>
          <w:tcPr>
            <w:tcW w:w="5011" w:type="dxa"/>
          </w:tcPr>
          <w:p w:rsidR="008410D2" w:rsidRPr="008D3971" w:rsidRDefault="008410D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Default="008410D2">
            <w:pPr>
              <w:rPr>
                <w:b/>
                <w:sz w:val="26"/>
                <w:szCs w:val="26"/>
              </w:rPr>
            </w:pPr>
          </w:p>
          <w:p w:rsidR="008410D2" w:rsidRPr="00664662" w:rsidRDefault="008410D2">
            <w:pPr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8410D2" w:rsidRPr="0053779A" w:rsidRDefault="008410D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410D2" w:rsidRPr="002848CC" w:rsidRDefault="008410D2">
            <w:pPr>
              <w:rPr>
                <w:b/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8410D2" w:rsidRPr="002848CC" w:rsidRDefault="008410D2">
      <w:pPr>
        <w:sectPr w:rsidR="008410D2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8410D2" w:rsidRDefault="008410D2" w:rsidP="00CF7963">
      <w:pPr>
        <w:sectPr w:rsidR="008410D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410D2" w:rsidRDefault="008410D2" w:rsidP="00CF7963">
      <w:pPr>
        <w:sectPr w:rsidR="008410D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410D2" w:rsidRPr="002848CC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410D2" w:rsidRPr="002848CC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6E87CC2" wp14:editId="4006E92E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YtwHwIAADw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fKYt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42C6738" wp14:editId="1680C38F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eA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L2eA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410D2" w:rsidRPr="002848CC" w:rsidRDefault="008410D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8410D2" w:rsidRPr="007E437D" w:rsidRDefault="008410D2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7E437D">
        <w:rPr>
          <w:sz w:val="28"/>
          <w:szCs w:val="28"/>
          <w:highlight w:val="yellow"/>
        </w:rPr>
        <w:t>GVHD Kiều Trung Tín</w:t>
      </w:r>
      <w:r w:rsidRPr="007E437D">
        <w:rPr>
          <w:sz w:val="28"/>
          <w:szCs w:val="28"/>
          <w:highlight w:val="yellow"/>
        </w:rPr>
        <w:tab/>
      </w:r>
      <w:r w:rsidRPr="007E437D">
        <w:rPr>
          <w:sz w:val="28"/>
          <w:szCs w:val="28"/>
          <w:highlight w:val="yellow"/>
        </w:rPr>
        <w:tab/>
        <w:t>:  0776 148 847</w:t>
      </w:r>
    </w:p>
    <w:p w:rsidR="008410D2" w:rsidRPr="002848CC" w:rsidRDefault="008410D2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8410D2" w:rsidRPr="002848CC" w:rsidRDefault="008410D2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8410D2" w:rsidRDefault="008410D2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344B9">
        <w:rPr>
          <w:b/>
          <w:noProof/>
          <w:sz w:val="28"/>
          <w:szCs w:val="28"/>
        </w:rPr>
        <w:t>CÔNG TY TNHH Ô TÔ VĨNH CỬU</w:t>
      </w:r>
    </w:p>
    <w:p w:rsidR="008410D2" w:rsidRPr="002848CC" w:rsidRDefault="008410D2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03 Quốc Hương, Phường Thảo Điền, Quận 2, TP.HCM</w:t>
      </w:r>
    </w:p>
    <w:p w:rsidR="008410D2" w:rsidRPr="002848CC" w:rsidRDefault="008410D2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Tuyền (0909798417)</w:t>
      </w:r>
    </w:p>
    <w:tbl>
      <w:tblPr>
        <w:tblW w:w="1417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992"/>
        <w:gridCol w:w="1686"/>
        <w:gridCol w:w="2000"/>
        <w:gridCol w:w="5102"/>
        <w:gridCol w:w="1275"/>
      </w:tblGrid>
      <w:tr w:rsidR="008410D2" w:rsidRPr="002848CC" w:rsidTr="0062439D">
        <w:trPr>
          <w:tblHeader/>
        </w:trPr>
        <w:tc>
          <w:tcPr>
            <w:tcW w:w="709" w:type="dxa"/>
            <w:vAlign w:val="center"/>
          </w:tcPr>
          <w:p w:rsidR="008410D2" w:rsidRPr="001B0E28" w:rsidRDefault="008410D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2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102" w:type="dxa"/>
            <w:vAlign w:val="center"/>
          </w:tcPr>
          <w:p w:rsidR="008410D2" w:rsidRPr="001B0E28" w:rsidRDefault="008410D2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8410D2" w:rsidRPr="002848CC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344B9" w:rsidRPr="00D344B9" w:rsidTr="0062439D">
        <w:trPr>
          <w:trHeight w:val="577"/>
        </w:trPr>
        <w:tc>
          <w:tcPr>
            <w:tcW w:w="709" w:type="dxa"/>
            <w:vAlign w:val="center"/>
          </w:tcPr>
          <w:p w:rsidR="00D344B9" w:rsidRPr="00D344B9" w:rsidRDefault="00D344B9" w:rsidP="0062439D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Nguyễn Kiên Lê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344B9" w:rsidRPr="0062439D" w:rsidRDefault="00D344B9">
            <w:pPr>
              <w:rPr>
                <w:b/>
                <w:color w:val="000000"/>
                <w:sz w:val="26"/>
                <w:szCs w:val="26"/>
              </w:rPr>
            </w:pPr>
            <w:r w:rsidRPr="0062439D">
              <w:rPr>
                <w:b/>
                <w:color w:val="000000"/>
                <w:sz w:val="26"/>
                <w:szCs w:val="26"/>
              </w:rPr>
              <w:t>Thành</w:t>
            </w:r>
          </w:p>
        </w:tc>
        <w:tc>
          <w:tcPr>
            <w:tcW w:w="1686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0794177156</w:t>
            </w:r>
          </w:p>
        </w:tc>
        <w:tc>
          <w:tcPr>
            <w:tcW w:w="5102" w:type="dxa"/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133/78 Âu Cơ, Phường 10, Quận Tân Bình, TPHCM</w:t>
            </w:r>
          </w:p>
        </w:tc>
        <w:tc>
          <w:tcPr>
            <w:tcW w:w="1275" w:type="dxa"/>
            <w:vAlign w:val="center"/>
          </w:tcPr>
          <w:p w:rsidR="00D344B9" w:rsidRPr="00D344B9" w:rsidRDefault="00D344B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344B9" w:rsidRPr="00D344B9" w:rsidTr="0062439D">
        <w:trPr>
          <w:trHeight w:val="286"/>
        </w:trPr>
        <w:tc>
          <w:tcPr>
            <w:tcW w:w="709" w:type="dxa"/>
            <w:vAlign w:val="center"/>
          </w:tcPr>
          <w:p w:rsidR="00D344B9" w:rsidRPr="00D344B9" w:rsidRDefault="00D344B9" w:rsidP="0062439D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Nguyễn Phan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344B9" w:rsidRPr="0062439D" w:rsidRDefault="00D344B9">
            <w:pPr>
              <w:rPr>
                <w:b/>
                <w:color w:val="000000"/>
                <w:sz w:val="26"/>
                <w:szCs w:val="26"/>
              </w:rPr>
            </w:pPr>
            <w:r w:rsidRPr="0062439D">
              <w:rPr>
                <w:b/>
                <w:color w:val="000000"/>
                <w:sz w:val="26"/>
                <w:szCs w:val="26"/>
              </w:rPr>
              <w:t>Thành</w:t>
            </w:r>
          </w:p>
        </w:tc>
        <w:tc>
          <w:tcPr>
            <w:tcW w:w="1686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0946115025</w:t>
            </w:r>
          </w:p>
        </w:tc>
        <w:tc>
          <w:tcPr>
            <w:tcW w:w="5102" w:type="dxa"/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Ấp Thành Hóa 1, Xã Tân Thành Bình, Huyện Mỏ Cày Bắc, Tỉnh Bến Tre</w:t>
            </w:r>
          </w:p>
        </w:tc>
        <w:tc>
          <w:tcPr>
            <w:tcW w:w="1275" w:type="dxa"/>
            <w:vAlign w:val="center"/>
          </w:tcPr>
          <w:p w:rsidR="00D344B9" w:rsidRPr="00D344B9" w:rsidRDefault="00D344B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344B9" w:rsidRPr="00D344B9" w:rsidTr="0062439D">
        <w:trPr>
          <w:trHeight w:val="286"/>
        </w:trPr>
        <w:tc>
          <w:tcPr>
            <w:tcW w:w="709" w:type="dxa"/>
            <w:vAlign w:val="center"/>
          </w:tcPr>
          <w:p w:rsidR="00D344B9" w:rsidRPr="00D344B9" w:rsidRDefault="00D344B9" w:rsidP="0062439D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Nguyễn Trọng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344B9" w:rsidRPr="0062439D" w:rsidRDefault="00D344B9">
            <w:pPr>
              <w:rPr>
                <w:b/>
                <w:color w:val="000000"/>
                <w:sz w:val="26"/>
                <w:szCs w:val="26"/>
              </w:rPr>
            </w:pPr>
            <w:r w:rsidRPr="0062439D">
              <w:rPr>
                <w:b/>
                <w:color w:val="000000"/>
                <w:sz w:val="26"/>
                <w:szCs w:val="26"/>
              </w:rPr>
              <w:t>Thức</w:t>
            </w:r>
          </w:p>
        </w:tc>
        <w:tc>
          <w:tcPr>
            <w:tcW w:w="1686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0777945671</w:t>
            </w:r>
          </w:p>
        </w:tc>
        <w:tc>
          <w:tcPr>
            <w:tcW w:w="5102" w:type="dxa"/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36 Ấp Trung Liêm, Xã Thái Bình Trung, Huyện Vĩnh Hưng, Tỉnh Long An</w:t>
            </w:r>
          </w:p>
        </w:tc>
        <w:tc>
          <w:tcPr>
            <w:tcW w:w="1275" w:type="dxa"/>
            <w:vAlign w:val="center"/>
          </w:tcPr>
          <w:p w:rsidR="00D344B9" w:rsidRPr="00D344B9" w:rsidRDefault="00D344B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8410D2" w:rsidRPr="00D344B9" w:rsidRDefault="008410D2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8410D2" w:rsidRPr="002848CC">
        <w:trPr>
          <w:trHeight w:val="2240"/>
        </w:trPr>
        <w:tc>
          <w:tcPr>
            <w:tcW w:w="5011" w:type="dxa"/>
          </w:tcPr>
          <w:p w:rsidR="008410D2" w:rsidRPr="008D3971" w:rsidRDefault="008410D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Default="008410D2">
            <w:pPr>
              <w:rPr>
                <w:b/>
                <w:sz w:val="26"/>
                <w:szCs w:val="26"/>
              </w:rPr>
            </w:pPr>
          </w:p>
          <w:p w:rsidR="008410D2" w:rsidRPr="00664662" w:rsidRDefault="008410D2">
            <w:pPr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8410D2" w:rsidRPr="0053779A" w:rsidRDefault="008410D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410D2" w:rsidRPr="002848CC" w:rsidRDefault="008410D2">
            <w:pPr>
              <w:rPr>
                <w:b/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8410D2" w:rsidRPr="002848CC" w:rsidRDefault="008410D2">
      <w:pPr>
        <w:sectPr w:rsidR="008410D2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8410D2" w:rsidRDefault="008410D2" w:rsidP="00CF7963">
      <w:pPr>
        <w:sectPr w:rsidR="008410D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410D2" w:rsidRDefault="008410D2" w:rsidP="00CF7963">
      <w:pPr>
        <w:sectPr w:rsidR="008410D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410D2" w:rsidRPr="002848CC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410D2" w:rsidRPr="002848CC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B4AB367" wp14:editId="2BD178F2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7q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g67q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E199F6D" wp14:editId="5805E55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k82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0ik82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410D2" w:rsidRPr="002848CC" w:rsidRDefault="008410D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8410D2" w:rsidRPr="007E437D" w:rsidRDefault="008410D2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7E437D">
        <w:rPr>
          <w:sz w:val="28"/>
          <w:szCs w:val="28"/>
          <w:highlight w:val="yellow"/>
        </w:rPr>
        <w:t>GVHD Kiều Trung Tín</w:t>
      </w:r>
      <w:r w:rsidRPr="007E437D">
        <w:rPr>
          <w:sz w:val="28"/>
          <w:szCs w:val="28"/>
          <w:highlight w:val="yellow"/>
        </w:rPr>
        <w:tab/>
      </w:r>
      <w:r w:rsidRPr="007E437D">
        <w:rPr>
          <w:sz w:val="28"/>
          <w:szCs w:val="28"/>
          <w:highlight w:val="yellow"/>
        </w:rPr>
        <w:tab/>
        <w:t>:  0776 148 847</w:t>
      </w:r>
    </w:p>
    <w:p w:rsidR="008410D2" w:rsidRPr="002848CC" w:rsidRDefault="008410D2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8410D2" w:rsidRPr="002848CC" w:rsidRDefault="008410D2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8410D2" w:rsidRDefault="008410D2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344B9">
        <w:rPr>
          <w:b/>
          <w:noProof/>
          <w:sz w:val="28"/>
          <w:szCs w:val="28"/>
        </w:rPr>
        <w:t>GARA Ô TÔ 1/5</w:t>
      </w:r>
    </w:p>
    <w:p w:rsidR="008410D2" w:rsidRPr="002848CC" w:rsidRDefault="008410D2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55 Nguyễn Thị Lắm, Củ Chi, TP.HCM</w:t>
      </w:r>
    </w:p>
    <w:p w:rsidR="008410D2" w:rsidRPr="002848CC" w:rsidRDefault="008410D2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1567C">
        <w:rPr>
          <w:noProof/>
          <w:sz w:val="28"/>
          <w:szCs w:val="28"/>
        </w:rPr>
        <w:t>Anh Tuấn (</w:t>
      </w:r>
      <w:r w:rsidRPr="00903A14">
        <w:rPr>
          <w:noProof/>
          <w:sz w:val="28"/>
          <w:szCs w:val="28"/>
        </w:rPr>
        <w:t>0987747225)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8410D2" w:rsidRPr="002848CC" w:rsidTr="00253981">
        <w:trPr>
          <w:tblHeader/>
        </w:trPr>
        <w:tc>
          <w:tcPr>
            <w:tcW w:w="709" w:type="dxa"/>
            <w:vAlign w:val="center"/>
          </w:tcPr>
          <w:p w:rsidR="008410D2" w:rsidRPr="001B0E28" w:rsidRDefault="008410D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8410D2" w:rsidRPr="001B0E28" w:rsidRDefault="008410D2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8410D2" w:rsidRPr="002848CC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344B9" w:rsidRPr="002848CC" w:rsidTr="006F74F9">
        <w:trPr>
          <w:trHeight w:val="577"/>
        </w:trPr>
        <w:tc>
          <w:tcPr>
            <w:tcW w:w="709" w:type="dxa"/>
            <w:vAlign w:val="center"/>
          </w:tcPr>
          <w:p w:rsidR="00D344B9" w:rsidRPr="006F74F9" w:rsidRDefault="00D344B9" w:rsidP="0062439D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344B9" w:rsidRPr="00D344B9" w:rsidRDefault="00D344B9">
            <w:pPr>
              <w:rPr>
                <w:b/>
                <w:color w:val="000000"/>
                <w:sz w:val="26"/>
                <w:szCs w:val="26"/>
              </w:rPr>
            </w:pPr>
            <w:r w:rsidRPr="00D344B9">
              <w:rPr>
                <w:b/>
                <w:color w:val="000000"/>
                <w:sz w:val="26"/>
                <w:szCs w:val="26"/>
              </w:rPr>
              <w:t>Thiện</w:t>
            </w:r>
          </w:p>
        </w:tc>
        <w:tc>
          <w:tcPr>
            <w:tcW w:w="1686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0394956794</w:t>
            </w:r>
          </w:p>
        </w:tc>
        <w:tc>
          <w:tcPr>
            <w:tcW w:w="5811" w:type="dxa"/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Tổ 10, Ấp Xóm Chùa, Xã Tân An Hội, Huyện Củ Chi, TPHCM</w:t>
            </w:r>
          </w:p>
        </w:tc>
        <w:tc>
          <w:tcPr>
            <w:tcW w:w="1275" w:type="dxa"/>
            <w:vAlign w:val="center"/>
          </w:tcPr>
          <w:p w:rsidR="00D344B9" w:rsidRPr="006F74F9" w:rsidRDefault="00D344B9">
            <w:pPr>
              <w:spacing w:before="60" w:after="60"/>
              <w:jc w:val="center"/>
            </w:pPr>
          </w:p>
        </w:tc>
      </w:tr>
      <w:tr w:rsidR="00D344B9" w:rsidRPr="002848CC" w:rsidTr="002E1BDB">
        <w:trPr>
          <w:trHeight w:val="286"/>
        </w:trPr>
        <w:tc>
          <w:tcPr>
            <w:tcW w:w="709" w:type="dxa"/>
            <w:vAlign w:val="center"/>
          </w:tcPr>
          <w:p w:rsidR="00D344B9" w:rsidRPr="006F74F9" w:rsidRDefault="00D344B9" w:rsidP="0062439D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Phạm Chí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344B9" w:rsidRPr="00D344B9" w:rsidRDefault="00D344B9">
            <w:pPr>
              <w:rPr>
                <w:b/>
                <w:color w:val="000000"/>
                <w:sz w:val="26"/>
                <w:szCs w:val="26"/>
              </w:rPr>
            </w:pPr>
            <w:r w:rsidRPr="00D344B9">
              <w:rPr>
                <w:b/>
                <w:color w:val="000000"/>
                <w:sz w:val="26"/>
                <w:szCs w:val="26"/>
              </w:rPr>
              <w:t>Thoại</w:t>
            </w:r>
          </w:p>
        </w:tc>
        <w:tc>
          <w:tcPr>
            <w:tcW w:w="1686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2000" w:type="dxa"/>
            <w:vAlign w:val="center"/>
          </w:tcPr>
          <w:p w:rsidR="00D344B9" w:rsidRPr="00D344B9" w:rsidRDefault="00D344B9" w:rsidP="00D344B9">
            <w:pPr>
              <w:jc w:val="center"/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0384700131</w:t>
            </w:r>
          </w:p>
        </w:tc>
        <w:tc>
          <w:tcPr>
            <w:tcW w:w="5811" w:type="dxa"/>
            <w:vAlign w:val="center"/>
          </w:tcPr>
          <w:p w:rsidR="00D344B9" w:rsidRPr="00D344B9" w:rsidRDefault="00D344B9">
            <w:pPr>
              <w:rPr>
                <w:color w:val="000000"/>
                <w:sz w:val="26"/>
                <w:szCs w:val="26"/>
              </w:rPr>
            </w:pPr>
            <w:r w:rsidRPr="00D344B9">
              <w:rPr>
                <w:color w:val="000000"/>
                <w:sz w:val="26"/>
                <w:szCs w:val="26"/>
              </w:rPr>
              <w:t>65/1 Đường số 423, Tổ 6A, Ấp 6, Xã Phước Vĩnh An, Huyện Củ  Chi, Tp.HCM</w:t>
            </w:r>
          </w:p>
        </w:tc>
        <w:tc>
          <w:tcPr>
            <w:tcW w:w="1275" w:type="dxa"/>
            <w:vAlign w:val="center"/>
          </w:tcPr>
          <w:p w:rsidR="00D344B9" w:rsidRPr="006F74F9" w:rsidRDefault="00D344B9">
            <w:pPr>
              <w:spacing w:before="60" w:after="60"/>
              <w:jc w:val="center"/>
            </w:pPr>
          </w:p>
        </w:tc>
      </w:tr>
    </w:tbl>
    <w:p w:rsidR="008410D2" w:rsidRPr="002848CC" w:rsidRDefault="008410D2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8410D2" w:rsidRPr="002848CC">
        <w:trPr>
          <w:trHeight w:val="2240"/>
        </w:trPr>
        <w:tc>
          <w:tcPr>
            <w:tcW w:w="5011" w:type="dxa"/>
          </w:tcPr>
          <w:p w:rsidR="008410D2" w:rsidRPr="008D3971" w:rsidRDefault="008410D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Default="008410D2">
            <w:pPr>
              <w:rPr>
                <w:b/>
                <w:sz w:val="26"/>
                <w:szCs w:val="26"/>
              </w:rPr>
            </w:pPr>
          </w:p>
          <w:p w:rsidR="008410D2" w:rsidRPr="00664662" w:rsidRDefault="008410D2">
            <w:pPr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8410D2" w:rsidRPr="0053779A" w:rsidRDefault="008410D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410D2" w:rsidRPr="002848CC" w:rsidRDefault="008410D2">
            <w:pPr>
              <w:rPr>
                <w:b/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8410D2" w:rsidRPr="002848CC" w:rsidRDefault="008410D2">
      <w:pPr>
        <w:sectPr w:rsidR="008410D2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8410D2" w:rsidRDefault="008410D2" w:rsidP="00CF7963">
      <w:pPr>
        <w:sectPr w:rsidR="008410D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410D2" w:rsidRDefault="008410D2" w:rsidP="00CF7963">
      <w:pPr>
        <w:sectPr w:rsidR="008410D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410D2" w:rsidRDefault="008410D2" w:rsidP="00CF7963">
      <w:pPr>
        <w:sectPr w:rsidR="008410D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410D2" w:rsidRPr="002848CC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410D2" w:rsidRPr="002848CC">
        <w:tc>
          <w:tcPr>
            <w:tcW w:w="6378" w:type="dxa"/>
          </w:tcPr>
          <w:p w:rsidR="008410D2" w:rsidRPr="002848CC" w:rsidRDefault="008410D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410D2" w:rsidRPr="002848CC" w:rsidRDefault="008410D2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BCF4319" wp14:editId="094E058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1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kF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CCrmQ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410D2" w:rsidRPr="002848CC" w:rsidRDefault="008410D2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135DD3D" wp14:editId="5A75298D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1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q/e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jxhJ&#10;0sOOng9OhdLowc9n0DaHsFLujO+QnuSrflH0u0VSlS2RDQ/Bb2cNuYnPiN6l+IvVUGU/fFYMYgjg&#10;h2GdatN7SBgDOoWdnG874SeHKHxM0zRZzGcY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tIq/e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410D2" w:rsidRPr="002848CC" w:rsidRDefault="008410D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8410D2" w:rsidRPr="007E437D" w:rsidRDefault="008410D2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7E437D">
        <w:rPr>
          <w:sz w:val="28"/>
          <w:szCs w:val="28"/>
          <w:highlight w:val="yellow"/>
        </w:rPr>
        <w:t>GVHD Kiều Trung Tín</w:t>
      </w:r>
      <w:r w:rsidRPr="007E437D">
        <w:rPr>
          <w:sz w:val="28"/>
          <w:szCs w:val="28"/>
          <w:highlight w:val="yellow"/>
        </w:rPr>
        <w:tab/>
      </w:r>
      <w:r w:rsidRPr="007E437D">
        <w:rPr>
          <w:sz w:val="28"/>
          <w:szCs w:val="28"/>
          <w:highlight w:val="yellow"/>
        </w:rPr>
        <w:tab/>
        <w:t>:  0776 148 847</w:t>
      </w:r>
    </w:p>
    <w:p w:rsidR="008410D2" w:rsidRPr="002848CC" w:rsidRDefault="008410D2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8410D2" w:rsidRPr="002848CC" w:rsidRDefault="008410D2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8410D2" w:rsidRDefault="008410D2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NHÀ MÁY Ô TÔ CỦ CHI</w:t>
      </w:r>
    </w:p>
    <w:p w:rsidR="008410D2" w:rsidRPr="002848CC" w:rsidRDefault="008410D2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Tổ 7, Ấp 12, Tân Thạnh Đông, Huyện Củ Chi, TP.HCM</w:t>
      </w:r>
    </w:p>
    <w:p w:rsidR="008410D2" w:rsidRPr="002848CC" w:rsidRDefault="008410D2">
      <w:pPr>
        <w:spacing w:before="6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Đình Huân - Trường Xưởng (097330061)</w:t>
      </w:r>
      <w:r w:rsidR="003C7A0E">
        <w:rPr>
          <w:noProof/>
          <w:sz w:val="28"/>
          <w:szCs w:val="28"/>
        </w:rPr>
        <w:t xml:space="preserve"> </w:t>
      </w:r>
      <w:r w:rsidR="003C7A0E" w:rsidRPr="003C7A0E">
        <w:rPr>
          <w:noProof/>
          <w:color w:val="FF0000"/>
          <w:sz w:val="36"/>
          <w:szCs w:val="36"/>
        </w:rPr>
        <w:t>NHIỀU LỚP ĐI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8410D2" w:rsidRPr="002848CC" w:rsidTr="00253981">
        <w:trPr>
          <w:tblHeader/>
        </w:trPr>
        <w:tc>
          <w:tcPr>
            <w:tcW w:w="709" w:type="dxa"/>
            <w:vAlign w:val="center"/>
          </w:tcPr>
          <w:p w:rsidR="008410D2" w:rsidRPr="001B0E28" w:rsidRDefault="008410D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8410D2" w:rsidRPr="001B0E28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8410D2" w:rsidRPr="001B0E28" w:rsidRDefault="008410D2" w:rsidP="006A7B7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8410D2" w:rsidRPr="002848CC" w:rsidRDefault="008410D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410D2" w:rsidRPr="002848CC" w:rsidTr="006F74F9">
        <w:trPr>
          <w:trHeight w:val="577"/>
        </w:trPr>
        <w:tc>
          <w:tcPr>
            <w:tcW w:w="709" w:type="dxa"/>
            <w:vAlign w:val="center"/>
          </w:tcPr>
          <w:p w:rsidR="008410D2" w:rsidRPr="006F74F9" w:rsidRDefault="008410D2" w:rsidP="0062439D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410D2" w:rsidRPr="006F74F9" w:rsidRDefault="008410D2" w:rsidP="00E218F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410D2" w:rsidRPr="006F74F9" w:rsidRDefault="008410D2" w:rsidP="00E218F2">
            <w:pPr>
              <w:rPr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8410D2" w:rsidRPr="00EA3159" w:rsidRDefault="008410D2" w:rsidP="00E55A59">
            <w:pPr>
              <w:jc w:val="center"/>
              <w:rPr>
                <w:color w:val="000000"/>
                <w:sz w:val="26"/>
                <w:szCs w:val="26"/>
              </w:rPr>
            </w:pPr>
            <w:r w:rsidRPr="00EA3159">
              <w:rPr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2000" w:type="dxa"/>
            <w:vAlign w:val="center"/>
          </w:tcPr>
          <w:p w:rsidR="008410D2" w:rsidRPr="00207948" w:rsidRDefault="008410D2" w:rsidP="00E218F2">
            <w:pPr>
              <w:jc w:val="center"/>
              <w:rPr>
                <w:color w:val="000000"/>
              </w:rPr>
            </w:pPr>
          </w:p>
        </w:tc>
        <w:tc>
          <w:tcPr>
            <w:tcW w:w="5811" w:type="dxa"/>
            <w:vAlign w:val="center"/>
          </w:tcPr>
          <w:p w:rsidR="008410D2" w:rsidRPr="00207948" w:rsidRDefault="008410D2" w:rsidP="00E218F2">
            <w:pPr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8410D2" w:rsidRPr="006F74F9" w:rsidRDefault="008410D2">
            <w:pPr>
              <w:spacing w:before="60" w:after="60"/>
              <w:jc w:val="center"/>
            </w:pPr>
          </w:p>
        </w:tc>
      </w:tr>
      <w:tr w:rsidR="008410D2" w:rsidRPr="002848CC" w:rsidTr="00253981">
        <w:trPr>
          <w:trHeight w:val="286"/>
        </w:trPr>
        <w:tc>
          <w:tcPr>
            <w:tcW w:w="709" w:type="dxa"/>
            <w:vAlign w:val="center"/>
          </w:tcPr>
          <w:p w:rsidR="008410D2" w:rsidRPr="006F74F9" w:rsidRDefault="008410D2" w:rsidP="0062439D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410D2" w:rsidRPr="006F74F9" w:rsidRDefault="008410D2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410D2" w:rsidRPr="006F74F9" w:rsidRDefault="008410D2">
            <w:pPr>
              <w:rPr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8410D2" w:rsidRPr="00EA3159" w:rsidRDefault="008410D2" w:rsidP="00E55A59">
            <w:pPr>
              <w:jc w:val="center"/>
              <w:rPr>
                <w:color w:val="000000"/>
                <w:sz w:val="26"/>
                <w:szCs w:val="26"/>
              </w:rPr>
            </w:pPr>
            <w:r w:rsidRPr="00EA3159">
              <w:rPr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2000" w:type="dxa"/>
            <w:vAlign w:val="center"/>
          </w:tcPr>
          <w:p w:rsidR="008410D2" w:rsidRPr="00207948" w:rsidRDefault="008410D2" w:rsidP="00253981">
            <w:pPr>
              <w:jc w:val="center"/>
            </w:pPr>
          </w:p>
        </w:tc>
        <w:tc>
          <w:tcPr>
            <w:tcW w:w="5811" w:type="dxa"/>
          </w:tcPr>
          <w:p w:rsidR="008410D2" w:rsidRPr="00207948" w:rsidRDefault="008410D2" w:rsidP="006C5E13"/>
        </w:tc>
        <w:tc>
          <w:tcPr>
            <w:tcW w:w="1275" w:type="dxa"/>
            <w:vAlign w:val="center"/>
          </w:tcPr>
          <w:p w:rsidR="008410D2" w:rsidRPr="006F74F9" w:rsidRDefault="008410D2">
            <w:pPr>
              <w:spacing w:before="60" w:after="60"/>
              <w:jc w:val="center"/>
            </w:pPr>
          </w:p>
        </w:tc>
      </w:tr>
      <w:tr w:rsidR="008410D2" w:rsidRPr="002848CC" w:rsidTr="00253981">
        <w:trPr>
          <w:trHeight w:val="286"/>
        </w:trPr>
        <w:tc>
          <w:tcPr>
            <w:tcW w:w="709" w:type="dxa"/>
            <w:vAlign w:val="center"/>
          </w:tcPr>
          <w:p w:rsidR="008410D2" w:rsidRPr="006F74F9" w:rsidRDefault="008410D2" w:rsidP="0062439D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410D2" w:rsidRPr="006F74F9" w:rsidRDefault="008410D2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410D2" w:rsidRPr="006F74F9" w:rsidRDefault="008410D2">
            <w:pPr>
              <w:rPr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8410D2" w:rsidRPr="00EA3159" w:rsidRDefault="008410D2" w:rsidP="00E55A59">
            <w:pPr>
              <w:jc w:val="center"/>
              <w:rPr>
                <w:color w:val="000000"/>
                <w:sz w:val="26"/>
                <w:szCs w:val="26"/>
              </w:rPr>
            </w:pPr>
            <w:r w:rsidRPr="00EA3159">
              <w:rPr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2000" w:type="dxa"/>
            <w:vAlign w:val="center"/>
          </w:tcPr>
          <w:p w:rsidR="008410D2" w:rsidRPr="00207948" w:rsidRDefault="008410D2" w:rsidP="00253981">
            <w:pPr>
              <w:jc w:val="center"/>
            </w:pPr>
          </w:p>
        </w:tc>
        <w:tc>
          <w:tcPr>
            <w:tcW w:w="5811" w:type="dxa"/>
          </w:tcPr>
          <w:p w:rsidR="008410D2" w:rsidRPr="00207948" w:rsidRDefault="008410D2" w:rsidP="008D3095"/>
        </w:tc>
        <w:tc>
          <w:tcPr>
            <w:tcW w:w="1275" w:type="dxa"/>
            <w:vAlign w:val="center"/>
          </w:tcPr>
          <w:p w:rsidR="008410D2" w:rsidRPr="006F74F9" w:rsidRDefault="008410D2">
            <w:pPr>
              <w:spacing w:before="60" w:after="60"/>
              <w:jc w:val="center"/>
            </w:pPr>
          </w:p>
        </w:tc>
      </w:tr>
      <w:tr w:rsidR="008410D2" w:rsidRPr="002848CC" w:rsidTr="00253981">
        <w:trPr>
          <w:trHeight w:val="286"/>
        </w:trPr>
        <w:tc>
          <w:tcPr>
            <w:tcW w:w="709" w:type="dxa"/>
            <w:vAlign w:val="center"/>
          </w:tcPr>
          <w:p w:rsidR="008410D2" w:rsidRPr="006F74F9" w:rsidRDefault="008410D2" w:rsidP="0062439D">
            <w:pPr>
              <w:numPr>
                <w:ilvl w:val="0"/>
                <w:numId w:val="4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410D2" w:rsidRPr="006F74F9" w:rsidRDefault="008410D2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410D2" w:rsidRPr="006F74F9" w:rsidRDefault="008410D2">
            <w:pPr>
              <w:rPr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8410D2" w:rsidRPr="00EA3159" w:rsidRDefault="008410D2" w:rsidP="00E55A59">
            <w:pPr>
              <w:jc w:val="center"/>
              <w:rPr>
                <w:color w:val="000000"/>
                <w:sz w:val="26"/>
                <w:szCs w:val="26"/>
              </w:rPr>
            </w:pPr>
            <w:r w:rsidRPr="00EA3159">
              <w:rPr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2000" w:type="dxa"/>
            <w:vAlign w:val="center"/>
          </w:tcPr>
          <w:p w:rsidR="008410D2" w:rsidRPr="00207948" w:rsidRDefault="008410D2" w:rsidP="00253981">
            <w:pPr>
              <w:jc w:val="center"/>
            </w:pPr>
          </w:p>
        </w:tc>
        <w:tc>
          <w:tcPr>
            <w:tcW w:w="5811" w:type="dxa"/>
          </w:tcPr>
          <w:p w:rsidR="008410D2" w:rsidRPr="00207948" w:rsidRDefault="008410D2" w:rsidP="00141A8F"/>
        </w:tc>
        <w:tc>
          <w:tcPr>
            <w:tcW w:w="1275" w:type="dxa"/>
            <w:vAlign w:val="center"/>
          </w:tcPr>
          <w:p w:rsidR="008410D2" w:rsidRPr="006F74F9" w:rsidRDefault="008410D2">
            <w:pPr>
              <w:spacing w:before="60" w:after="60"/>
              <w:jc w:val="center"/>
            </w:pPr>
          </w:p>
        </w:tc>
      </w:tr>
    </w:tbl>
    <w:p w:rsidR="008410D2" w:rsidRPr="002848CC" w:rsidRDefault="008410D2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8410D2" w:rsidRPr="002848CC">
        <w:trPr>
          <w:trHeight w:val="2240"/>
        </w:trPr>
        <w:tc>
          <w:tcPr>
            <w:tcW w:w="5011" w:type="dxa"/>
          </w:tcPr>
          <w:p w:rsidR="008410D2" w:rsidRPr="008D3971" w:rsidRDefault="008410D2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Default="008410D2">
            <w:pPr>
              <w:rPr>
                <w:b/>
                <w:sz w:val="26"/>
                <w:szCs w:val="26"/>
              </w:rPr>
            </w:pPr>
          </w:p>
          <w:p w:rsidR="008410D2" w:rsidRPr="00664662" w:rsidRDefault="008410D2">
            <w:pPr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8410D2" w:rsidRPr="0053779A" w:rsidRDefault="008410D2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410D2" w:rsidRPr="002848CC" w:rsidRDefault="008410D2">
            <w:pPr>
              <w:rPr>
                <w:b/>
                <w:sz w:val="26"/>
                <w:szCs w:val="26"/>
                <w:lang w:val="vi-VN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410D2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b/>
                <w:sz w:val="26"/>
                <w:szCs w:val="26"/>
              </w:rPr>
            </w:pPr>
          </w:p>
          <w:p w:rsidR="008410D2" w:rsidRPr="002848CC" w:rsidRDefault="008410D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8410D2" w:rsidRPr="002848CC" w:rsidRDefault="008410D2">
      <w:pPr>
        <w:sectPr w:rsidR="008410D2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8410D2" w:rsidRDefault="008410D2" w:rsidP="00CF7963">
      <w:pPr>
        <w:sectPr w:rsidR="008410D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410D2" w:rsidRDefault="008410D2" w:rsidP="009A35D8">
      <w:bookmarkStart w:id="0" w:name="_GoBack"/>
      <w:bookmarkEnd w:id="0"/>
    </w:p>
    <w:sectPr w:rsidR="008410D2" w:rsidSect="008410D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E7BAA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2DB65924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82AA9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5848"/>
    <w:rsid w:val="00056E36"/>
    <w:rsid w:val="000574A8"/>
    <w:rsid w:val="0005785F"/>
    <w:rsid w:val="0005799B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1567C"/>
    <w:rsid w:val="00120BBD"/>
    <w:rsid w:val="00121525"/>
    <w:rsid w:val="001226CE"/>
    <w:rsid w:val="00124145"/>
    <w:rsid w:val="001242D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33E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6A25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57D5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5F0"/>
    <w:rsid w:val="003441CE"/>
    <w:rsid w:val="00344335"/>
    <w:rsid w:val="00345ECC"/>
    <w:rsid w:val="0034685A"/>
    <w:rsid w:val="00352B9E"/>
    <w:rsid w:val="003543C1"/>
    <w:rsid w:val="003568C3"/>
    <w:rsid w:val="003571E1"/>
    <w:rsid w:val="003634D3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C7A0E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170E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39D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A7B75"/>
    <w:rsid w:val="006B0EED"/>
    <w:rsid w:val="006B173F"/>
    <w:rsid w:val="006B3689"/>
    <w:rsid w:val="006B3C02"/>
    <w:rsid w:val="006B41DB"/>
    <w:rsid w:val="006B4B21"/>
    <w:rsid w:val="006C0093"/>
    <w:rsid w:val="006C0A70"/>
    <w:rsid w:val="006C2E2A"/>
    <w:rsid w:val="006C5E13"/>
    <w:rsid w:val="006C787D"/>
    <w:rsid w:val="006D1040"/>
    <w:rsid w:val="006D2084"/>
    <w:rsid w:val="006D3528"/>
    <w:rsid w:val="006D4116"/>
    <w:rsid w:val="006D6C82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6A4B"/>
    <w:rsid w:val="00767C93"/>
    <w:rsid w:val="00770D5F"/>
    <w:rsid w:val="007754A2"/>
    <w:rsid w:val="0077649E"/>
    <w:rsid w:val="00777DDB"/>
    <w:rsid w:val="0078664D"/>
    <w:rsid w:val="00792A1C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37D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067D"/>
    <w:rsid w:val="00812ACC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373E4"/>
    <w:rsid w:val="008410D2"/>
    <w:rsid w:val="008412F7"/>
    <w:rsid w:val="00843254"/>
    <w:rsid w:val="00847575"/>
    <w:rsid w:val="00847DB9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47F6"/>
    <w:rsid w:val="00914D41"/>
    <w:rsid w:val="00916337"/>
    <w:rsid w:val="0091671B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D8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30279"/>
    <w:rsid w:val="00D344B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0BE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55B1"/>
    <w:rsid w:val="00E46E23"/>
    <w:rsid w:val="00E50136"/>
    <w:rsid w:val="00E51F75"/>
    <w:rsid w:val="00E542E7"/>
    <w:rsid w:val="00E55268"/>
    <w:rsid w:val="00E5582B"/>
    <w:rsid w:val="00E55A59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4502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37B6"/>
    <w:rsid w:val="00F93C9C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E07B4-92E4-4024-8CC4-6B6ECA0E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16</cp:revision>
  <cp:lastPrinted>2019-10-25T07:24:00Z</cp:lastPrinted>
  <dcterms:created xsi:type="dcterms:W3CDTF">2020-09-18T06:03:00Z</dcterms:created>
  <dcterms:modified xsi:type="dcterms:W3CDTF">2020-09-18T14:43:00Z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